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1A4" w:rsidRPr="004B61A4" w:rsidRDefault="004B61A4" w:rsidP="004B6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1A4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210212">
        <w:rPr>
          <w:rFonts w:ascii="Times New Roman" w:hAnsi="Times New Roman" w:cs="Times New Roman"/>
          <w:b/>
          <w:sz w:val="28"/>
          <w:szCs w:val="28"/>
        </w:rPr>
        <w:t xml:space="preserve"> отряда</w:t>
      </w:r>
      <w:r w:rsidRPr="004B61A4">
        <w:rPr>
          <w:rFonts w:ascii="Times New Roman" w:hAnsi="Times New Roman" w:cs="Times New Roman"/>
          <w:b/>
          <w:sz w:val="28"/>
          <w:szCs w:val="28"/>
        </w:rPr>
        <w:t xml:space="preserve"> юных инспекторов движения</w:t>
      </w:r>
    </w:p>
    <w:p w:rsidR="004B61A4" w:rsidRDefault="00D821B7" w:rsidP="004B6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E576E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E576E2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4B61A4" w:rsidRPr="004B61A4">
        <w:rPr>
          <w:rFonts w:ascii="Times New Roman" w:hAnsi="Times New Roman" w:cs="Times New Roman"/>
          <w:b/>
          <w:sz w:val="28"/>
          <w:szCs w:val="28"/>
        </w:rPr>
        <w:t xml:space="preserve"> учебный год в МКОУ «Балахтонская СОШ»</w:t>
      </w:r>
    </w:p>
    <w:p w:rsidR="004B61A4" w:rsidRPr="004B61A4" w:rsidRDefault="004B61A4" w:rsidP="004B6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557"/>
        <w:gridCol w:w="2329"/>
        <w:gridCol w:w="2329"/>
      </w:tblGrid>
      <w:tr w:rsidR="004B61A4" w:rsidRPr="002E5323" w:rsidTr="003625FA">
        <w:trPr>
          <w:trHeight w:val="109"/>
        </w:trPr>
        <w:tc>
          <w:tcPr>
            <w:tcW w:w="1101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557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B61A4" w:rsidRPr="002E5323" w:rsidTr="003625FA">
        <w:trPr>
          <w:trHeight w:val="385"/>
        </w:trPr>
        <w:tc>
          <w:tcPr>
            <w:tcW w:w="1101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557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Общий сбор членов отряда ЮИД. Выборы штаба отряда, распределение обязанностей. 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отряда </w:t>
            </w:r>
          </w:p>
        </w:tc>
      </w:tr>
      <w:tr w:rsidR="004B61A4" w:rsidRPr="002E5323" w:rsidTr="003625FA">
        <w:trPr>
          <w:trHeight w:val="385"/>
        </w:trPr>
        <w:tc>
          <w:tcPr>
            <w:tcW w:w="1101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7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плана работы отряда ЮИД на год.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отряда, члены отряда ЮИД</w:t>
            </w:r>
          </w:p>
        </w:tc>
      </w:tr>
      <w:tr w:rsidR="004B61A4" w:rsidRPr="002E5323" w:rsidTr="003625FA">
        <w:trPr>
          <w:trHeight w:val="385"/>
        </w:trPr>
        <w:tc>
          <w:tcPr>
            <w:tcW w:w="1101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7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Подготовка и проведение праздника для первоклассников «Посвящение в пешеходы». 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Командир отряда </w:t>
            </w:r>
          </w:p>
        </w:tc>
      </w:tr>
      <w:tr w:rsidR="004B61A4" w:rsidRPr="002E5323" w:rsidTr="003625FA">
        <w:trPr>
          <w:trHeight w:val="385"/>
        </w:trPr>
        <w:tc>
          <w:tcPr>
            <w:tcW w:w="1101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7" w:type="dxa"/>
          </w:tcPr>
          <w:p w:rsidR="004B61A4" w:rsidRPr="002E5323" w:rsidRDefault="004B61A4" w:rsidP="00362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32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профилактических мероприятий в рамках</w:t>
            </w:r>
          </w:p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hAnsi="Times New Roman" w:cs="Times New Roman"/>
                <w:sz w:val="24"/>
                <w:szCs w:val="24"/>
              </w:rPr>
              <w:t>«Декады дорожной безопасности детей»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отряда, члены отряда ЮИД</w:t>
            </w:r>
          </w:p>
        </w:tc>
      </w:tr>
      <w:tr w:rsidR="004B61A4" w:rsidRPr="002E5323" w:rsidTr="003625FA">
        <w:trPr>
          <w:trHeight w:val="799"/>
        </w:trPr>
        <w:tc>
          <w:tcPr>
            <w:tcW w:w="1101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7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hAnsi="Times New Roman" w:cs="Times New Roman"/>
                <w:sz w:val="24"/>
                <w:szCs w:val="24"/>
              </w:rPr>
              <w:t>Проведение Дней Безопасности дорожного движения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отряда, члены отряда ЮИД</w:t>
            </w:r>
          </w:p>
        </w:tc>
      </w:tr>
      <w:tr w:rsidR="004B61A4" w:rsidRPr="002E5323" w:rsidTr="003625FA">
        <w:trPr>
          <w:trHeight w:val="523"/>
        </w:trPr>
        <w:tc>
          <w:tcPr>
            <w:tcW w:w="1101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7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патрулирования и рейдов по соблюдению детьми и подростками Правил дорожного движения возле школы. 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Командир отряда </w:t>
            </w:r>
          </w:p>
        </w:tc>
      </w:tr>
      <w:tr w:rsidR="004B61A4" w:rsidRPr="002E5323" w:rsidTr="003625FA">
        <w:trPr>
          <w:trHeight w:val="247"/>
        </w:trPr>
        <w:tc>
          <w:tcPr>
            <w:tcW w:w="1101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7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Изучение правил дорожного движения. 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отряда, командир учебной группы</w:t>
            </w:r>
          </w:p>
        </w:tc>
      </w:tr>
      <w:tr w:rsidR="004B61A4" w:rsidRPr="002E5323" w:rsidTr="003625FA">
        <w:trPr>
          <w:trHeight w:val="247"/>
        </w:trPr>
        <w:tc>
          <w:tcPr>
            <w:tcW w:w="1101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7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в классах бесед по Правилам дорожного движения. 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Командир учебной группы </w:t>
            </w:r>
          </w:p>
        </w:tc>
      </w:tr>
      <w:tr w:rsidR="004B61A4" w:rsidRPr="002E5323" w:rsidTr="003625FA">
        <w:trPr>
          <w:trHeight w:val="661"/>
        </w:trPr>
        <w:tc>
          <w:tcPr>
            <w:tcW w:w="1101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7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списка учащихся школы, имеющих вело-</w:t>
            </w:r>
            <w:proofErr w:type="spellStart"/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мототехнику</w:t>
            </w:r>
            <w:proofErr w:type="spellEnd"/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проведение с ними теоретических и практических занятий по Правилам дорожного движения. 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Сентябрь – октябрь 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Командир учебной группы </w:t>
            </w:r>
          </w:p>
        </w:tc>
      </w:tr>
      <w:tr w:rsidR="004B61A4" w:rsidRPr="002E5323" w:rsidTr="003625FA">
        <w:trPr>
          <w:trHeight w:val="385"/>
        </w:trPr>
        <w:tc>
          <w:tcPr>
            <w:tcW w:w="1101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7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конкурса рисунков “Правила дорожные знать каждому положено” 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ктябрь 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Командир культурно-досуговой группы </w:t>
            </w:r>
          </w:p>
        </w:tc>
      </w:tr>
      <w:tr w:rsidR="004B61A4" w:rsidRPr="002E5323" w:rsidTr="003625FA">
        <w:trPr>
          <w:trHeight w:val="247"/>
        </w:trPr>
        <w:tc>
          <w:tcPr>
            <w:tcW w:w="1101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57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Оформление уголка ЮИД 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Командир культурно-досуговой группы</w:t>
            </w:r>
          </w:p>
        </w:tc>
      </w:tr>
      <w:tr w:rsidR="004B61A4" w:rsidRPr="002E5323" w:rsidTr="003625FA">
        <w:trPr>
          <w:trHeight w:val="523"/>
        </w:trPr>
        <w:tc>
          <w:tcPr>
            <w:tcW w:w="1101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57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конкурса “Умелые руки” на лучшее наглядное пособие по Правилам дорожного движения для дошкольников 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оябрь 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Командир культурно-досуговой группы</w:t>
            </w:r>
          </w:p>
        </w:tc>
      </w:tr>
      <w:tr w:rsidR="004B61A4" w:rsidRPr="002E5323" w:rsidTr="003625FA">
        <w:trPr>
          <w:trHeight w:val="523"/>
        </w:trPr>
        <w:tc>
          <w:tcPr>
            <w:tcW w:w="1101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57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по классам викторины по </w:t>
            </w: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Правилам дорожного движения, подведение итогов, награждение победителей 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екабрь 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Командир культурно- </w:t>
            </w: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досуговой группы и командир учебной группы </w:t>
            </w:r>
          </w:p>
        </w:tc>
      </w:tr>
      <w:tr w:rsidR="004B61A4" w:rsidRPr="002E5323" w:rsidTr="003625FA">
        <w:trPr>
          <w:trHeight w:val="385"/>
        </w:trPr>
        <w:tc>
          <w:tcPr>
            <w:tcW w:w="1101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557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смотра поделок «Сделай сам» по правилам движения (1-6 классы.) 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екабрь 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Командир культурно- досуговой группы </w:t>
            </w:r>
          </w:p>
        </w:tc>
      </w:tr>
      <w:tr w:rsidR="004B61A4" w:rsidRPr="002E5323" w:rsidTr="003625FA">
        <w:trPr>
          <w:trHeight w:val="385"/>
        </w:trPr>
        <w:tc>
          <w:tcPr>
            <w:tcW w:w="1101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57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для учащихся начальных классов праздника “Азбука безопасности» 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екабрь 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Командир учебной группы </w:t>
            </w:r>
          </w:p>
        </w:tc>
      </w:tr>
      <w:tr w:rsidR="004B61A4" w:rsidRPr="002E5323" w:rsidTr="003625FA">
        <w:trPr>
          <w:trHeight w:val="385"/>
        </w:trPr>
        <w:tc>
          <w:tcPr>
            <w:tcW w:w="1101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57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перед началом зимних каникул в классах бесед по Правилам дорожного движения 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екабрь </w:t>
            </w:r>
          </w:p>
        </w:tc>
        <w:tc>
          <w:tcPr>
            <w:tcW w:w="2329" w:type="dxa"/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Командир учебной группы </w:t>
            </w:r>
          </w:p>
        </w:tc>
      </w:tr>
      <w:tr w:rsidR="004B61A4" w:rsidRPr="002E5323" w:rsidTr="003625FA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в школе рейда “Юный пешеход” с целью предупреждения детского дорожно-транспортного травматизма.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Январь, </w:t>
            </w:r>
          </w:p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имние каникулы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Командир отряда </w:t>
            </w:r>
          </w:p>
        </w:tc>
      </w:tr>
      <w:tr w:rsidR="004B61A4" w:rsidRPr="002E5323" w:rsidTr="003625FA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Выпуск стенгазеты по итогам рейда “Юный пешеход”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нварь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Командир отряда </w:t>
            </w:r>
          </w:p>
        </w:tc>
      </w:tr>
      <w:tr w:rsidR="004B61A4" w:rsidRPr="002E5323" w:rsidTr="003625FA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по классам беседы ”Из истории Правил дорожного движения”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нварь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Командир учебной группы </w:t>
            </w:r>
          </w:p>
        </w:tc>
      </w:tr>
      <w:tr w:rsidR="004B61A4" w:rsidRPr="002E5323" w:rsidTr="003625FA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встречи учащихся школы с работниками Государственной инспекции безопасности дорожного движения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евраль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отряда, командир отряда </w:t>
            </w:r>
          </w:p>
        </w:tc>
      </w:tr>
      <w:tr w:rsidR="004B61A4" w:rsidRPr="002E5323" w:rsidTr="003625FA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соревнований по Правилам дорожного движения среди учащихся 5-8 классов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евраль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Командир культурно- досуговой группы и командир учебной группы</w:t>
            </w:r>
          </w:p>
        </w:tc>
      </w:tr>
      <w:tr w:rsidR="004B61A4" w:rsidRPr="002E5323" w:rsidTr="003625FA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соревнования на лучшего знатока Правил дорожного движения среди учащихся 1-4 классов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арт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Командир культурно- досуговой группы и командир учебной группы</w:t>
            </w:r>
          </w:p>
        </w:tc>
      </w:tr>
      <w:tr w:rsidR="004B61A4" w:rsidRPr="002E5323" w:rsidTr="003625FA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Выпуск стенгазеты “Внимание! Дорога!”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арт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Командир отряда</w:t>
            </w:r>
          </w:p>
        </w:tc>
      </w:tr>
      <w:tr w:rsidR="004B61A4" w:rsidRPr="002E5323" w:rsidTr="003625FA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Подготовка и участие отряда ЮИД в муниципальном этапе краевого смотра конкурса отрядов ЮИД «Безопасное колесо»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Апрель – май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отряда, командир отряда </w:t>
            </w:r>
          </w:p>
        </w:tc>
      </w:tr>
      <w:tr w:rsidR="004B61A4" w:rsidRPr="002E5323" w:rsidTr="003625FA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теоретических и практических занятий по Правилам дорожного движения с ребятами, имеющими вело-</w:t>
            </w:r>
            <w:proofErr w:type="spellStart"/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мототехнику</w:t>
            </w:r>
            <w:proofErr w:type="spellEnd"/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прель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Командир учебной группы </w:t>
            </w:r>
          </w:p>
        </w:tc>
      </w:tr>
      <w:tr w:rsidR="004B61A4" w:rsidRPr="002E5323" w:rsidTr="003625FA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дежурства на перекрестках со школой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ай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Командир культурно- досуговой группы</w:t>
            </w:r>
          </w:p>
        </w:tc>
      </w:tr>
      <w:tr w:rsidR="004B61A4" w:rsidRPr="002E5323" w:rsidTr="003625FA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«Недели безопасности», посвященной окончанию учебного года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ай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Командир отряда</w:t>
            </w:r>
          </w:p>
        </w:tc>
      </w:tr>
      <w:tr w:rsidR="004B61A4" w:rsidRPr="002E5323" w:rsidTr="003625FA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Линейка «ЮИД оберегает покой школы, о безопасности он всех предупреждает».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ай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4" w:rsidRPr="002E5323" w:rsidRDefault="004B61A4" w:rsidP="00362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5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Командир отряда </w:t>
            </w:r>
          </w:p>
        </w:tc>
      </w:tr>
    </w:tbl>
    <w:p w:rsidR="004B61A4" w:rsidRPr="004B61A4" w:rsidRDefault="004B61A4" w:rsidP="004B6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61A4" w:rsidRPr="004B61A4" w:rsidSect="0091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4C"/>
    <w:rsid w:val="000811DF"/>
    <w:rsid w:val="0009324C"/>
    <w:rsid w:val="00210212"/>
    <w:rsid w:val="002E5323"/>
    <w:rsid w:val="003B0127"/>
    <w:rsid w:val="003D00AF"/>
    <w:rsid w:val="004056BC"/>
    <w:rsid w:val="004B61A4"/>
    <w:rsid w:val="00753C30"/>
    <w:rsid w:val="008456CC"/>
    <w:rsid w:val="00860D0F"/>
    <w:rsid w:val="009135D7"/>
    <w:rsid w:val="009F689B"/>
    <w:rsid w:val="00D821B7"/>
    <w:rsid w:val="00D86DA9"/>
    <w:rsid w:val="00DE74E8"/>
    <w:rsid w:val="00E20435"/>
    <w:rsid w:val="00E576E2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9D9F"/>
  <w15:docId w15:val="{FECFCCF9-FC05-47D1-94C5-D814F061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32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 №8</dc:creator>
  <cp:lastModifiedBy>Человек</cp:lastModifiedBy>
  <cp:revision>7</cp:revision>
  <dcterms:created xsi:type="dcterms:W3CDTF">2020-09-18T08:00:00Z</dcterms:created>
  <dcterms:modified xsi:type="dcterms:W3CDTF">2024-12-22T13:29:00Z</dcterms:modified>
</cp:coreProperties>
</file>